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73" w:rsidRPr="00E41B73" w:rsidRDefault="00E41B73" w:rsidP="00E41B7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en-US"/>
        </w:rPr>
      </w:pPr>
      <w:r w:rsidRPr="00E41B73">
        <w:rPr>
          <w:rFonts w:ascii="Times New Roman" w:eastAsia="Calibri" w:hAnsi="Times New Roman" w:cs="Times New Roman"/>
          <w:noProof/>
        </w:rPr>
        <w:drawing>
          <wp:inline distT="0" distB="0" distL="0" distR="0" wp14:anchorId="7614DB4B" wp14:editId="192DBB71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B73" w:rsidRPr="00E41B73" w:rsidRDefault="00E41B73" w:rsidP="00E41B7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:rsidR="00E41B73" w:rsidRPr="00E41B73" w:rsidRDefault="00E41B73" w:rsidP="00E41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41B73" w:rsidRPr="00E41B73" w:rsidRDefault="00E41B73" w:rsidP="00E41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41B73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E41B73" w:rsidRPr="00E41B73" w:rsidRDefault="00E41B73" w:rsidP="00E41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41B73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E41B73" w:rsidRPr="00E41B73" w:rsidRDefault="00E41B73" w:rsidP="00E4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1B73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E41B73" w:rsidRPr="00E41B73" w:rsidRDefault="00E41B73" w:rsidP="00E41B7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E41B73" w:rsidRPr="00E41B73" w:rsidRDefault="00E41B73" w:rsidP="00E41B7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E41B73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E41B73" w:rsidRPr="00E41B73" w:rsidRDefault="00E41B73" w:rsidP="00E41B73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41B73" w:rsidRPr="00E41B73" w:rsidTr="00253A90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41B73" w:rsidRPr="00E41B73" w:rsidRDefault="00E41B73" w:rsidP="00E41B7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41B73" w:rsidRPr="00E41B73" w:rsidTr="00253A90">
        <w:trPr>
          <w:gridAfter w:val="1"/>
          <w:wAfter w:w="5503" w:type="dxa"/>
          <w:trHeight w:val="117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1B73" w:rsidRPr="00E41B73" w:rsidRDefault="00E41B73" w:rsidP="00E41B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41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«___</w:t>
            </w:r>
            <w:r w:rsidR="00C530C4" w:rsidRPr="00C530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12</w:t>
            </w:r>
            <w:r w:rsidRPr="00E41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____»____</w:t>
            </w:r>
            <w:r w:rsidR="00C530C4" w:rsidRPr="00C530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01</w:t>
            </w:r>
            <w:r w:rsidRPr="00E41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41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г.___</w:t>
            </w:r>
            <w:r w:rsidR="00C530C4" w:rsidRPr="00C530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07</w:t>
            </w:r>
            <w:r w:rsidRPr="00E41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</w:t>
            </w:r>
          </w:p>
          <w:p w:rsidR="00E41B73" w:rsidRPr="00E41B73" w:rsidRDefault="00E41B73" w:rsidP="00E41B7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41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:rsidR="00E41B73" w:rsidRDefault="00434C22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>О</w:t>
      </w:r>
      <w:r w:rsidR="004646C0" w:rsidRPr="00E41B73">
        <w:rPr>
          <w:rFonts w:ascii="Times New Roman" w:hAnsi="Times New Roman" w:cs="Times New Roman"/>
          <w:sz w:val="28"/>
          <w:szCs w:val="28"/>
        </w:rPr>
        <w:t xml:space="preserve"> приостан</w:t>
      </w:r>
      <w:bookmarkStart w:id="0" w:name="_GoBack"/>
      <w:bookmarkEnd w:id="0"/>
      <w:r w:rsidR="004646C0" w:rsidRPr="00E41B73">
        <w:rPr>
          <w:rFonts w:ascii="Times New Roman" w:hAnsi="Times New Roman" w:cs="Times New Roman"/>
          <w:sz w:val="28"/>
          <w:szCs w:val="28"/>
        </w:rPr>
        <w:t xml:space="preserve">овлении </w:t>
      </w:r>
      <w:r w:rsidR="0098718E" w:rsidRPr="00E41B73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4646C0" w:rsidRPr="00E41B73">
        <w:rPr>
          <w:rFonts w:ascii="Times New Roman" w:hAnsi="Times New Roman" w:cs="Times New Roman"/>
          <w:sz w:val="28"/>
          <w:szCs w:val="28"/>
        </w:rPr>
        <w:t xml:space="preserve">на право </w:t>
      </w:r>
    </w:p>
    <w:p w:rsidR="00E41B73" w:rsidRDefault="00E41B73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646C0" w:rsidRPr="00E41B73">
        <w:rPr>
          <w:rFonts w:ascii="Times New Roman" w:hAnsi="Times New Roman" w:cs="Times New Roman"/>
          <w:sz w:val="28"/>
          <w:szCs w:val="28"/>
        </w:rPr>
        <w:t>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6C0" w:rsidRPr="00E41B73">
        <w:rPr>
          <w:rFonts w:ascii="Times New Roman" w:hAnsi="Times New Roman" w:cs="Times New Roman"/>
          <w:sz w:val="28"/>
          <w:szCs w:val="28"/>
        </w:rPr>
        <w:t xml:space="preserve">концессионного соглашения </w:t>
      </w:r>
    </w:p>
    <w:p w:rsidR="00E41B73" w:rsidRDefault="004646C0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>в отношении объектов теплоснабжения</w:t>
      </w:r>
    </w:p>
    <w:p w:rsidR="004646C0" w:rsidRPr="00E41B73" w:rsidRDefault="004646C0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DE64A6" w:rsidRDefault="00DE64A6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B73" w:rsidRPr="00E41B73" w:rsidRDefault="00E41B73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B73" w:rsidRDefault="00CE0BA2" w:rsidP="00E4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>В</w:t>
      </w:r>
      <w:r w:rsidR="00FD02FE" w:rsidRPr="00E41B73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4646C0" w:rsidRPr="00E41B73">
        <w:rPr>
          <w:rFonts w:ascii="Times New Roman" w:hAnsi="Times New Roman" w:cs="Times New Roman"/>
          <w:sz w:val="28"/>
          <w:szCs w:val="28"/>
        </w:rPr>
        <w:t xml:space="preserve">требованием Управления Федеральной антимонопольной службы по Челябинской области (Уведомление </w:t>
      </w:r>
      <w:r w:rsidR="0098718E" w:rsidRPr="00E41B73">
        <w:rPr>
          <w:rFonts w:ascii="Times New Roman" w:hAnsi="Times New Roman" w:cs="Times New Roman"/>
          <w:sz w:val="28"/>
          <w:szCs w:val="28"/>
        </w:rPr>
        <w:t xml:space="preserve">о поступлении жалобы № 074/10/18.1-3181/2020 и о приостановлении торгов до рассмотрения жалобы по существу), </w:t>
      </w:r>
    </w:p>
    <w:p w:rsidR="00131839" w:rsidRPr="00E41B73" w:rsidRDefault="0098718E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 ПОСТАНОВЛЯЕТ:</w:t>
      </w:r>
    </w:p>
    <w:p w:rsidR="00E41B73" w:rsidRDefault="00E41B73" w:rsidP="00E41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18E" w:rsidRPr="00E41B73">
        <w:rPr>
          <w:rFonts w:ascii="Times New Roman" w:hAnsi="Times New Roman" w:cs="Times New Roman"/>
          <w:sz w:val="28"/>
          <w:szCs w:val="28"/>
        </w:rPr>
        <w:t>Приостановить торги на право заключения концессионного соглашения в отношении  объектов теплоснабжения  Карталинского городского поселения (</w:t>
      </w:r>
      <w:r w:rsidR="0098718E" w:rsidRPr="00E41B73">
        <w:rPr>
          <w:rFonts w:ascii="Times New Roman" w:hAnsi="Times New Roman" w:cs="Times New Roman"/>
          <w:bCs/>
          <w:color w:val="000000"/>
          <w:sz w:val="28"/>
          <w:szCs w:val="28"/>
        </w:rPr>
        <w:t>Сообщение о проведении конкурса № 231220/0040403/02) до рассмотрения поступившей жалоб</w:t>
      </w:r>
      <w:proofErr w:type="gramStart"/>
      <w:r w:rsidR="0098718E" w:rsidRPr="00E41B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 </w:t>
      </w:r>
      <w:r w:rsidR="009512E4" w:rsidRPr="00E41B73">
        <w:rPr>
          <w:rFonts w:ascii="Times New Roman" w:hAnsi="Times New Roman" w:cs="Times New Roman"/>
          <w:bCs/>
          <w:color w:val="000000"/>
          <w:sz w:val="28"/>
          <w:szCs w:val="28"/>
        </w:rPr>
        <w:t>ООО Ю</w:t>
      </w:r>
      <w:proofErr w:type="gramEnd"/>
      <w:r w:rsidR="009512E4" w:rsidRPr="00E41B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жно-Уральская Тепло-Энергетическая Компания «ТеплоСервис» </w:t>
      </w:r>
      <w:r w:rsidR="0098718E" w:rsidRPr="00E41B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существу. </w:t>
      </w:r>
    </w:p>
    <w:p w:rsidR="00E41B73" w:rsidRPr="00E41B73" w:rsidRDefault="00E41B73" w:rsidP="00E41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A2D53" w:rsidRDefault="00EA2D53" w:rsidP="00E4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73" w:rsidRDefault="00E41B73" w:rsidP="00E4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73" w:rsidRPr="00E41B73" w:rsidRDefault="00E41B73" w:rsidP="00E41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7B6" w:rsidRPr="00E41B73" w:rsidRDefault="0098718E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E41B7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41B73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98718E" w:rsidRPr="00E41B73" w:rsidRDefault="0098718E" w:rsidP="00E4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B73">
        <w:rPr>
          <w:rFonts w:ascii="Times New Roman" w:hAnsi="Times New Roman" w:cs="Times New Roman"/>
          <w:sz w:val="28"/>
          <w:szCs w:val="28"/>
        </w:rPr>
        <w:t xml:space="preserve">главы Карталинского городского поселения                </w:t>
      </w:r>
      <w:r w:rsidR="00E41B73">
        <w:rPr>
          <w:rFonts w:ascii="Times New Roman" w:hAnsi="Times New Roman" w:cs="Times New Roman"/>
          <w:sz w:val="28"/>
          <w:szCs w:val="28"/>
        </w:rPr>
        <w:t xml:space="preserve">   </w:t>
      </w:r>
      <w:r w:rsidRPr="00E41B73">
        <w:rPr>
          <w:rFonts w:ascii="Times New Roman" w:hAnsi="Times New Roman" w:cs="Times New Roman"/>
          <w:sz w:val="28"/>
          <w:szCs w:val="28"/>
        </w:rPr>
        <w:t xml:space="preserve">             Е.В. Протасова</w:t>
      </w:r>
    </w:p>
    <w:p w:rsidR="00EA2D53" w:rsidRPr="00E41B73" w:rsidRDefault="00EA2D53" w:rsidP="00DD69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6316" w:rsidRPr="002749B6" w:rsidTr="00CC6316">
        <w:tc>
          <w:tcPr>
            <w:tcW w:w="4785" w:type="dxa"/>
          </w:tcPr>
          <w:p w:rsidR="00D24F60" w:rsidRPr="002749B6" w:rsidRDefault="00D24F60" w:rsidP="00D24F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4F60" w:rsidRPr="002749B6" w:rsidRDefault="00D24F60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6316" w:rsidRPr="002749B6" w:rsidRDefault="00CC6316" w:rsidP="00CC6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094C" w:rsidRDefault="00B3094C" w:rsidP="001A7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2E4" w:rsidRDefault="009512E4" w:rsidP="001A7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2E4" w:rsidRPr="009512E4" w:rsidRDefault="009512E4" w:rsidP="009512E4">
      <w:pPr>
        <w:rPr>
          <w:rFonts w:ascii="Times New Roman" w:hAnsi="Times New Roman" w:cs="Times New Roman"/>
          <w:sz w:val="24"/>
          <w:szCs w:val="24"/>
        </w:rPr>
      </w:pPr>
    </w:p>
    <w:sectPr w:rsidR="009512E4" w:rsidRPr="009512E4" w:rsidSect="00CC631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26810"/>
    <w:multiLevelType w:val="hybridMultilevel"/>
    <w:tmpl w:val="FA1A4B5A"/>
    <w:lvl w:ilvl="0" w:tplc="AA949B1C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27B6"/>
    <w:rsid w:val="000332C6"/>
    <w:rsid w:val="00045EFC"/>
    <w:rsid w:val="000511BA"/>
    <w:rsid w:val="000D263C"/>
    <w:rsid w:val="00131839"/>
    <w:rsid w:val="001A7355"/>
    <w:rsid w:val="002749B6"/>
    <w:rsid w:val="002A7479"/>
    <w:rsid w:val="00434C22"/>
    <w:rsid w:val="00454479"/>
    <w:rsid w:val="004646C0"/>
    <w:rsid w:val="004F5732"/>
    <w:rsid w:val="0058192F"/>
    <w:rsid w:val="005D606F"/>
    <w:rsid w:val="006309AC"/>
    <w:rsid w:val="006452EA"/>
    <w:rsid w:val="006F07FF"/>
    <w:rsid w:val="007027A9"/>
    <w:rsid w:val="00735A94"/>
    <w:rsid w:val="008A205F"/>
    <w:rsid w:val="008C32FE"/>
    <w:rsid w:val="008E3D83"/>
    <w:rsid w:val="008E60C5"/>
    <w:rsid w:val="008E697A"/>
    <w:rsid w:val="00934DD5"/>
    <w:rsid w:val="009512E4"/>
    <w:rsid w:val="0098718E"/>
    <w:rsid w:val="009E39CC"/>
    <w:rsid w:val="009F27B6"/>
    <w:rsid w:val="00A33F27"/>
    <w:rsid w:val="00A610BA"/>
    <w:rsid w:val="00B2266C"/>
    <w:rsid w:val="00B3094C"/>
    <w:rsid w:val="00B40DFB"/>
    <w:rsid w:val="00B55C47"/>
    <w:rsid w:val="00BB0A79"/>
    <w:rsid w:val="00BF343C"/>
    <w:rsid w:val="00C530C4"/>
    <w:rsid w:val="00CC6316"/>
    <w:rsid w:val="00CD3D36"/>
    <w:rsid w:val="00CE0BA2"/>
    <w:rsid w:val="00D2452C"/>
    <w:rsid w:val="00D24F60"/>
    <w:rsid w:val="00DD6997"/>
    <w:rsid w:val="00DE64A6"/>
    <w:rsid w:val="00E41B73"/>
    <w:rsid w:val="00EA2D53"/>
    <w:rsid w:val="00EA5129"/>
    <w:rsid w:val="00EF10E2"/>
    <w:rsid w:val="00EF4311"/>
    <w:rsid w:val="00F34C4E"/>
    <w:rsid w:val="00FD02FE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73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Secretary</cp:lastModifiedBy>
  <cp:revision>24</cp:revision>
  <cp:lastPrinted>2021-01-12T08:42:00Z</cp:lastPrinted>
  <dcterms:created xsi:type="dcterms:W3CDTF">2015-11-10T11:42:00Z</dcterms:created>
  <dcterms:modified xsi:type="dcterms:W3CDTF">2021-01-25T09:40:00Z</dcterms:modified>
</cp:coreProperties>
</file>